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B1E" w:rsidRPr="00C45B1E" w:rsidRDefault="00C45B1E" w:rsidP="00C45B1E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1729"/>
        <w:gridCol w:w="1810"/>
        <w:gridCol w:w="617"/>
        <w:gridCol w:w="1139"/>
        <w:gridCol w:w="1261"/>
        <w:gridCol w:w="1216"/>
      </w:tblGrid>
      <w:tr w:rsidR="00C45B1E" w:rsidRPr="00C45B1E" w:rsidTr="00C45B1E">
        <w:trPr>
          <w:jc w:val="center"/>
        </w:trPr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  <w:t>国家（地区）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  <w:t>城市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  <w:t>币种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  <w:t>住宿费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  <w:t>伙食费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  <w:t>公杂费</w:t>
            </w:r>
          </w:p>
        </w:tc>
      </w:tr>
      <w:tr w:rsidR="00C45B1E" w:rsidRPr="00C45B1E" w:rsidTr="00C45B1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  <w:t>(</w:t>
            </w:r>
            <w:r w:rsidRPr="00C45B1E">
              <w:rPr>
                <w:rFonts w:ascii="仿宋" w:eastAsia="仿宋" w:hAnsi="仿宋" w:cs="Calibri" w:hint="eastAsia"/>
                <w:b/>
                <w:bCs/>
                <w:color w:val="000000"/>
                <w:kern w:val="0"/>
                <w:szCs w:val="21"/>
              </w:rPr>
              <w:t>每人每天</w:t>
            </w:r>
            <w:r w:rsidRPr="00C45B1E"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  <w:t>(</w:t>
            </w:r>
            <w:r w:rsidRPr="00C45B1E">
              <w:rPr>
                <w:rFonts w:ascii="仿宋" w:eastAsia="仿宋" w:hAnsi="仿宋" w:cs="Calibri" w:hint="eastAsia"/>
                <w:b/>
                <w:bCs/>
                <w:color w:val="000000"/>
                <w:kern w:val="0"/>
                <w:szCs w:val="21"/>
              </w:rPr>
              <w:t>每人每天</w:t>
            </w:r>
            <w:r w:rsidRPr="00C45B1E"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  <w:t>(</w:t>
            </w:r>
            <w:r w:rsidRPr="00C45B1E">
              <w:rPr>
                <w:rFonts w:ascii="仿宋" w:eastAsia="仿宋" w:hAnsi="仿宋" w:cs="Calibri" w:hint="eastAsia"/>
                <w:b/>
                <w:bCs/>
                <w:color w:val="000000"/>
                <w:kern w:val="0"/>
                <w:szCs w:val="21"/>
              </w:rPr>
              <w:t>每人每天</w:t>
            </w:r>
            <w:r w:rsidRPr="00C45B1E"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  <w:t>)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45B1E"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  <w:t>亚洲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蒙古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朝鲜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韩国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首尔、釜山、济州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光州、</w:t>
            </w:r>
            <w:proofErr w:type="gramStart"/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西归浦</w:t>
            </w:r>
            <w:proofErr w:type="gramEnd"/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日本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东京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日元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10000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5000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大阪、京都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日元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18000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10000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5000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福冈、札幌、长崎、名古屋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日元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14000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10000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5000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日元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9000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10000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5000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缅甸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巴基斯坦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伊斯兰堡、拉合尔、卡拉奇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奎</w:t>
            </w:r>
            <w:proofErr w:type="gramEnd"/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达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斯里兰卡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马尔代夫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孟加拉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伊拉克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阿拉伯联合酋长国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也门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萨那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亚丁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阿曼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伊朗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科威特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沙特阿拉伯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利雅得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吉达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巴林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以色列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巴勒斯坦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文莱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印度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新德里、加尔各答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lastRenderedPageBreak/>
              <w:t>33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孟买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不丹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越南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河内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胡志明市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柬埔寨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老挝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马来西亚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菲律宾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印度尼西亚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东帝汶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泰国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曼谷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宋卡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清迈、孔敬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新加坡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阿富汗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尼泊尔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黎巴嫩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塞浦路斯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约旦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土耳其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安卡拉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伊斯坦布尔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叙利亚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卡塔尔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香港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港币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1500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300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澳门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港币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300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台湾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  <w:t>非洲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马达加斯加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塔那那利佛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塔马塔夫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喀麦隆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多哥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科特迪瓦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摩洛哥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阿尔及利亚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lastRenderedPageBreak/>
              <w:t>71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卢旺达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几内亚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埃塞俄比亚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厄立特里亚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莫桑比克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塞舌尔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肯尼亚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利比亚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安哥拉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赞比亚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几内亚比绍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突尼斯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布隆迪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莱索托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津巴布韦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33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尼日利亚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阿布贾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270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拉各斯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毛里求斯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索马里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苏丹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32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贝宁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马里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乌干达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塞拉里昂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吉布提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塞内加尔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冈比亚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加蓬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中非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布基纳法索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毛里塔尼亚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尼日尔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乍得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赤道几内亚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加纳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坦桑尼亚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达累斯萨拉姆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桑给巴尔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lastRenderedPageBreak/>
              <w:t>110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刚果（金）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刚果（布）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埃及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圣多美和普林西比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博茨瓦纳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南非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比勒陀尼亚、约翰内斯堡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开普敦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德班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纳米比亚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斯威士兰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利比里亚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佛得角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科摩罗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南苏丹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32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马拉维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  <w:t>欧洲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罗马尼亚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布加勒斯特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康斯坦察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马其顿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斯洛文尼亚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波黑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克罗地亚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阿尔巴尼亚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保加利亚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俄罗斯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莫斯科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285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哈巴罗夫斯克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叶卡捷琳堡、圣彼得堡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伊尔库</w:t>
            </w:r>
            <w:proofErr w:type="gramStart"/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茨</w:t>
            </w:r>
            <w:proofErr w:type="gramEnd"/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克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立陶宛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拉脱维亚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爱沙尼亚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乌克兰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基辅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敖德萨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lastRenderedPageBreak/>
              <w:t>146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阿塞拜疆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亚美尼亚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格鲁吉亚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吉尔吉斯斯坦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比什凯克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塔吉克斯坦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土库曼斯坦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乌兹别克斯坦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塔什干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32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撒马尔罕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32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32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白俄罗斯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哈萨克斯坦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阿斯塔纳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阿拉木图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摩尔多瓦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波兰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华沙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革但斯克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德国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柏林、汉堡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38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慕尼黑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38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法兰克福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38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38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荷兰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海牙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38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阿姆斯特丹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38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38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意大利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罗马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38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米兰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38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佛罗伦萨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38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38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比利时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38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奥地利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38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希腊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法国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巴黎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马赛、斯特拉斯堡、尼斯、里昂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西班牙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38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卢森堡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38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爱尔兰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38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lastRenderedPageBreak/>
              <w:t>184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葡萄牙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38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芬兰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捷克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斯洛伐克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匈牙利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瑞典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丹麦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挪威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瑞士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冰岛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马耳他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塞尔维亚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黑山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22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英国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伦敦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英镑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曼彻斯特、爱丁堡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英镑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英镑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  <w:t>美洲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美国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华盛顿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旧金山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休斯顿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波士顿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纽约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芝加哥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洛杉矶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夏威夷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加拿大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渥太华、多伦多、卡尔加里、蒙特利尔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温哥华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211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墨西哥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墨西哥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213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蒂华纳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215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巴西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巴西利亚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圣保罗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217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里约热内卢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219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牙买加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lastRenderedPageBreak/>
              <w:t>220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特立尼达和多巴哥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厄瓜多尔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32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阿根廷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223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乌拉圭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智利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圣地亚哥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伊基克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安托法加斯塔、阿里卡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227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哥伦比亚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波哥大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229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麦德林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卡塔赫纳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231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232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巴巴多斯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233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圭亚那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古巴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37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235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巴拿马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格林纳达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237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安提瓜和巴布达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秘鲁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239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玻利维亚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尼加拉瓜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241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苏里南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242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委内瑞拉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243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海地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43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波多黎各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多米尼加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246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多米尼克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247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巴哈马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圣卢西亚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249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阿鲁巴岛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哥斯达黎加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  <w:t>五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45B1E"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  <w:t>大洋州</w:t>
            </w:r>
            <w:proofErr w:type="gramEnd"/>
            <w:r w:rsidRPr="00C45B1E"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  <w:t>及太平洋岛屿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251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澳大利亚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堪培拉、帕斯、</w:t>
            </w:r>
          </w:p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布里斯班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墨尔本、悉尼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253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lastRenderedPageBreak/>
              <w:t>254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新西兰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255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萨</w:t>
            </w:r>
            <w:proofErr w:type="gramEnd"/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摩亚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256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斐济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苏瓦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257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楠</w:t>
            </w:r>
            <w:proofErr w:type="gramStart"/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迪</w:t>
            </w:r>
            <w:proofErr w:type="gramEnd"/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259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巴布亚新几内亚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密克罗尼西亚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261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马绍尔群岛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262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瓦努阿图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263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基里巴斯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264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汤加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265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帕</w:t>
            </w:r>
            <w:proofErr w:type="gramStart"/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劳</w:t>
            </w:r>
            <w:proofErr w:type="gramEnd"/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266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库克群岛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267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所罗门群岛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268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法属留尼汪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C45B1E" w:rsidRPr="00C45B1E" w:rsidTr="00C45B1E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269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法属波利尼西亚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B1E" w:rsidRPr="00C45B1E" w:rsidRDefault="00C45B1E" w:rsidP="00C45B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B1E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35</w:t>
            </w:r>
          </w:p>
        </w:tc>
      </w:tr>
    </w:tbl>
    <w:p w:rsidR="005428C4" w:rsidRDefault="005428C4"/>
    <w:sectPr w:rsidR="00542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50E" w:rsidRDefault="00E6050E" w:rsidP="00C45B1E">
      <w:r>
        <w:separator/>
      </w:r>
    </w:p>
  </w:endnote>
  <w:endnote w:type="continuationSeparator" w:id="0">
    <w:p w:rsidR="00E6050E" w:rsidRDefault="00E6050E" w:rsidP="00C4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50E" w:rsidRDefault="00E6050E" w:rsidP="00C45B1E">
      <w:r>
        <w:separator/>
      </w:r>
    </w:p>
  </w:footnote>
  <w:footnote w:type="continuationSeparator" w:id="0">
    <w:p w:rsidR="00E6050E" w:rsidRDefault="00E6050E" w:rsidP="00C45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474"/>
    <w:rsid w:val="005428C4"/>
    <w:rsid w:val="00886474"/>
    <w:rsid w:val="00C45B1E"/>
    <w:rsid w:val="00E6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5B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5B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5B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5B1E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C45B1E"/>
  </w:style>
  <w:style w:type="paragraph" w:styleId="a5">
    <w:name w:val="Normal (Web)"/>
    <w:basedOn w:val="a"/>
    <w:uiPriority w:val="99"/>
    <w:unhideWhenUsed/>
    <w:rsid w:val="00C45B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45B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5B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5B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5B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5B1E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C45B1E"/>
  </w:style>
  <w:style w:type="paragraph" w:styleId="a5">
    <w:name w:val="Normal (Web)"/>
    <w:basedOn w:val="a"/>
    <w:uiPriority w:val="99"/>
    <w:unhideWhenUsed/>
    <w:rsid w:val="00C45B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45B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972</Words>
  <Characters>5547</Characters>
  <Application>Microsoft Office Word</Application>
  <DocSecurity>0</DocSecurity>
  <Lines>46</Lines>
  <Paragraphs>13</Paragraphs>
  <ScaleCrop>false</ScaleCrop>
  <Company>china</Company>
  <LinksUpToDate>false</LinksUpToDate>
  <CharactersWithSpaces>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吕璐</dc:creator>
  <cp:keywords/>
  <dc:description/>
  <cp:lastModifiedBy>吕璐</cp:lastModifiedBy>
  <cp:revision>2</cp:revision>
  <dcterms:created xsi:type="dcterms:W3CDTF">2025-09-10T10:12:00Z</dcterms:created>
  <dcterms:modified xsi:type="dcterms:W3CDTF">2025-09-10T10:14:00Z</dcterms:modified>
</cp:coreProperties>
</file>